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B908" w14:textId="13372A15" w:rsidR="006C5B7D" w:rsidRPr="006C5B7D" w:rsidRDefault="006C5B7D" w:rsidP="006C5B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5B7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C5B7D">
        <w:rPr>
          <w:rFonts w:ascii="Times New Roman" w:hAnsi="Times New Roman" w:cs="Times New Roman"/>
          <w:b/>
          <w:bCs/>
          <w:sz w:val="28"/>
          <w:szCs w:val="28"/>
        </w:rPr>
        <w:t xml:space="preserve">ведения о преподавателях учебных предметов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86"/>
        <w:gridCol w:w="1657"/>
        <w:gridCol w:w="2402"/>
        <w:gridCol w:w="2882"/>
        <w:gridCol w:w="1929"/>
        <w:gridCol w:w="1843"/>
      </w:tblGrid>
      <w:tr w:rsidR="006C5B7D" w14:paraId="5E8CEBFC" w14:textId="77777777" w:rsidTr="007F09D5">
        <w:tc>
          <w:tcPr>
            <w:tcW w:w="486" w:type="dxa"/>
          </w:tcPr>
          <w:p w14:paraId="582D269F" w14:textId="77777777" w:rsidR="006C5B7D" w:rsidRPr="00B237B2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B2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B2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237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57" w:type="dxa"/>
          </w:tcPr>
          <w:p w14:paraId="572F7CE0" w14:textId="77777777" w:rsidR="006C5B7D" w:rsidRPr="00B237B2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B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2" w:type="dxa"/>
          </w:tcPr>
          <w:p w14:paraId="53D6726B" w14:textId="77777777" w:rsidR="006C5B7D" w:rsidRPr="00B237B2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B2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882" w:type="dxa"/>
          </w:tcPr>
          <w:p w14:paraId="64F052ED" w14:textId="77777777" w:rsidR="006C5B7D" w:rsidRPr="00B237B2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B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высшем или среднем профессиональном образовании по направлению «Образование и педагогика» или в области ,соответствующей преподаваемому предмету, либо о высшем или среднем профессиональном образовании и дополнительное профессиональное образование по профилю деятельности </w:t>
            </w:r>
          </w:p>
        </w:tc>
        <w:tc>
          <w:tcPr>
            <w:tcW w:w="1929" w:type="dxa"/>
          </w:tcPr>
          <w:p w14:paraId="72AA490D" w14:textId="77777777" w:rsidR="006C5B7D" w:rsidRPr="00B237B2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 три года)</w:t>
            </w:r>
          </w:p>
        </w:tc>
        <w:tc>
          <w:tcPr>
            <w:tcW w:w="1843" w:type="dxa"/>
          </w:tcPr>
          <w:p w14:paraId="09C17AB3" w14:textId="77777777" w:rsidR="006C5B7D" w:rsidRPr="00B237B2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C5B7D" w14:paraId="5D7E28FD" w14:textId="77777777" w:rsidTr="007F09D5">
        <w:tc>
          <w:tcPr>
            <w:tcW w:w="486" w:type="dxa"/>
          </w:tcPr>
          <w:p w14:paraId="5F45FCE9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14:paraId="1B0452BC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Гатауллин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  <w:t>Финат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  <w:t>Айратович</w:t>
            </w:r>
          </w:p>
        </w:tc>
        <w:tc>
          <w:tcPr>
            <w:tcW w:w="2402" w:type="dxa"/>
          </w:tcPr>
          <w:p w14:paraId="0FE6B2D8" w14:textId="047EE9A2" w:rsidR="006C5B7D" w:rsidRPr="00082D81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8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транспортных средств как объектов управления. Основы управления транспортными средствами. Основы Законодательства в сфере дорожного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Организация и выполнение пассажирских перевозок автомобильным транспортом .</w:t>
            </w:r>
          </w:p>
        </w:tc>
        <w:tc>
          <w:tcPr>
            <w:tcW w:w="2882" w:type="dxa"/>
          </w:tcPr>
          <w:p w14:paraId="2067B2F5" w14:textId="46562B4A" w:rsidR="006C5B7D" w:rsidRPr="00FB5339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Дипл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м КМ№63556</w:t>
            </w:r>
            <w:r w:rsidRPr="00FB5339">
              <w:rPr>
                <w:rFonts w:ascii="Times New Roman" w:hAnsi="Times New Roman" w:cs="Times New Roman"/>
                <w:sz w:val="20"/>
                <w:szCs w:val="20"/>
              </w:rPr>
              <w:br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11.06.2012г.</w:t>
            </w:r>
          </w:p>
          <w:p w14:paraId="4549141B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339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имени М.А.Шолохова»</w:t>
            </w:r>
          </w:p>
        </w:tc>
        <w:tc>
          <w:tcPr>
            <w:tcW w:w="1929" w:type="dxa"/>
          </w:tcPr>
          <w:p w14:paraId="1F952501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от 30.11.2018</w:t>
            </w:r>
          </w:p>
        </w:tc>
        <w:tc>
          <w:tcPr>
            <w:tcW w:w="1843" w:type="dxa"/>
          </w:tcPr>
          <w:p w14:paraId="37B95EFF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штате </w:t>
            </w:r>
          </w:p>
        </w:tc>
      </w:tr>
      <w:tr w:rsidR="006C5B7D" w14:paraId="1B9BC3F6" w14:textId="77777777" w:rsidTr="007F09D5">
        <w:tc>
          <w:tcPr>
            <w:tcW w:w="486" w:type="dxa"/>
          </w:tcPr>
          <w:p w14:paraId="4BF74F45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14:paraId="69A8F057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  <w:t>Алексеевич</w:t>
            </w:r>
          </w:p>
        </w:tc>
        <w:tc>
          <w:tcPr>
            <w:tcW w:w="2402" w:type="dxa"/>
          </w:tcPr>
          <w:p w14:paraId="1119377D" w14:textId="007C58BC" w:rsidR="006C5B7D" w:rsidRPr="00082D81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81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как объектов управления. Основы управления транспортными средствами. 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.Организация и выполнение пассажирских перевозок автомобильным транспортом.</w:t>
            </w:r>
          </w:p>
        </w:tc>
        <w:tc>
          <w:tcPr>
            <w:tcW w:w="2882" w:type="dxa"/>
          </w:tcPr>
          <w:p w14:paraId="0F726FE2" w14:textId="77777777" w:rsidR="006C5B7D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ИВ №922322 </w:t>
            </w:r>
          </w:p>
          <w:p w14:paraId="343AF0CB" w14:textId="77777777" w:rsidR="006C5B7D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25.06.1990г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«Московский государственный заочный педагогический институт»</w:t>
            </w:r>
          </w:p>
          <w:p w14:paraId="54345E5B" w14:textId="77777777" w:rsidR="006C5B7D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4B540" w14:textId="77777777" w:rsidR="006C5B7D" w:rsidRPr="002771BF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>Диплом КТ №021925</w:t>
            </w:r>
          </w:p>
          <w:p w14:paraId="4D7A638B" w14:textId="77777777" w:rsidR="006C5B7D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>От 19.07.1996г. «Московск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 xml:space="preserve"> открыт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>университе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1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B4998BF" w14:textId="77777777" w:rsidR="006C5B7D" w:rsidRPr="002771BF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175BBA5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385от 07.06.2019</w:t>
            </w:r>
          </w:p>
        </w:tc>
        <w:tc>
          <w:tcPr>
            <w:tcW w:w="1843" w:type="dxa"/>
          </w:tcPr>
          <w:p w14:paraId="1CAC5DEB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6C5B7D" w14:paraId="139634F9" w14:textId="77777777" w:rsidTr="007F09D5">
        <w:tc>
          <w:tcPr>
            <w:tcW w:w="486" w:type="dxa"/>
          </w:tcPr>
          <w:p w14:paraId="41B96D33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14:paraId="019F21E6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Назаралиева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  <w:t>Амина Ахмедуллаховна</w:t>
            </w:r>
          </w:p>
        </w:tc>
        <w:tc>
          <w:tcPr>
            <w:tcW w:w="2402" w:type="dxa"/>
          </w:tcPr>
          <w:p w14:paraId="50E4209D" w14:textId="77777777" w:rsidR="006C5B7D" w:rsidRPr="00082D81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81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2882" w:type="dxa"/>
          </w:tcPr>
          <w:p w14:paraId="5AC3F962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Диплом ВСА 0311148 от 27.06.2005г. Московская медицинская академия И.М.Сеченова </w:t>
            </w:r>
          </w:p>
        </w:tc>
        <w:tc>
          <w:tcPr>
            <w:tcW w:w="1929" w:type="dxa"/>
          </w:tcPr>
          <w:p w14:paraId="2B42FB72" w14:textId="0F9DDC00" w:rsidR="006C5B7D" w:rsidRPr="00E30E06" w:rsidRDefault="00F41F12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0464 от 07.06.2019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3B50BE5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6C5B7D" w14:paraId="5C09C121" w14:textId="77777777" w:rsidTr="007F09D5">
        <w:tc>
          <w:tcPr>
            <w:tcW w:w="486" w:type="dxa"/>
          </w:tcPr>
          <w:p w14:paraId="047AF3B3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14:paraId="7BE3D930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Назаралиева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  <w:t>Амина Ахмедуллаховна</w:t>
            </w:r>
          </w:p>
        </w:tc>
        <w:tc>
          <w:tcPr>
            <w:tcW w:w="2402" w:type="dxa"/>
          </w:tcPr>
          <w:p w14:paraId="6F100B5C" w14:textId="77777777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81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2D81">
              <w:rPr>
                <w:rFonts w:ascii="Times New Roman" w:hAnsi="Times New Roman" w:cs="Times New Roman"/>
                <w:sz w:val="20"/>
                <w:szCs w:val="20"/>
              </w:rPr>
              <w:t>шествии</w:t>
            </w:r>
          </w:p>
        </w:tc>
        <w:tc>
          <w:tcPr>
            <w:tcW w:w="2882" w:type="dxa"/>
          </w:tcPr>
          <w:p w14:paraId="5590AB40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Диплом ВСА 0311148 от 27.06.2005г. Московская медицинская академия И.М.Сеченова </w:t>
            </w:r>
          </w:p>
        </w:tc>
        <w:tc>
          <w:tcPr>
            <w:tcW w:w="1929" w:type="dxa"/>
          </w:tcPr>
          <w:p w14:paraId="2A06A692" w14:textId="4E4F95DC" w:rsidR="006C5B7D" w:rsidRDefault="006C5B7D" w:rsidP="007F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>АВТОЭЛИТ»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1F1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t xml:space="preserve"> АЭ №0</w:t>
            </w:r>
            <w:r w:rsidR="00F41F12">
              <w:rPr>
                <w:rFonts w:ascii="Times New Roman" w:hAnsi="Times New Roman" w:cs="Times New Roman"/>
                <w:sz w:val="20"/>
                <w:szCs w:val="20"/>
              </w:rPr>
              <w:t>0464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41F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F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1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0E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5C30ED3A" w14:textId="77777777" w:rsidR="006C5B7D" w:rsidRPr="00E30E06" w:rsidRDefault="006C5B7D" w:rsidP="007F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</w:tr>
    </w:tbl>
    <w:p w14:paraId="7D4300E0" w14:textId="77777777" w:rsidR="006C5B7D" w:rsidRDefault="006C5B7D" w:rsidP="006C5B7D">
      <w:pPr>
        <w:rPr>
          <w:rFonts w:ascii="Times New Roman" w:hAnsi="Times New Roman" w:cs="Times New Roman"/>
          <w:sz w:val="28"/>
          <w:szCs w:val="28"/>
        </w:rPr>
      </w:pPr>
    </w:p>
    <w:p w14:paraId="7BC18ACF" w14:textId="77777777" w:rsidR="00F604B5" w:rsidRDefault="00F604B5"/>
    <w:sectPr w:rsidR="00F6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B5"/>
    <w:rsid w:val="006C5B7D"/>
    <w:rsid w:val="00F41F12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952D"/>
  <w15:chartTrackingRefBased/>
  <w15:docId w15:val="{6FF92CE2-C992-4CBF-9768-8B73795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гпгае</dc:creator>
  <cp:keywords/>
  <dc:description/>
  <cp:lastModifiedBy>гпгае</cp:lastModifiedBy>
  <cp:revision>4</cp:revision>
  <dcterms:created xsi:type="dcterms:W3CDTF">2019-12-10T13:27:00Z</dcterms:created>
  <dcterms:modified xsi:type="dcterms:W3CDTF">2019-12-11T18:05:00Z</dcterms:modified>
</cp:coreProperties>
</file>